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64F01" w:rsidP="006F5C46">
      <w:pPr>
        <w:jc w:val="center"/>
      </w:pPr>
      <w:r>
        <w:t xml:space="preserve"> </w:t>
      </w:r>
    </w:p>
    <w:p w:rsidR="00831171" w:rsidRPr="0076250E" w:rsidRDefault="00B26DAD" w:rsidP="006F5C46">
      <w:pPr>
        <w:jc w:val="center"/>
      </w:pPr>
      <w:proofErr w:type="gramStart"/>
      <w:r>
        <w:t>П</w:t>
      </w:r>
      <w:proofErr w:type="gramEnd"/>
      <w:r>
        <w:t xml:space="preserve"> Р О Т О К О Л № </w:t>
      </w:r>
      <w:r w:rsidR="009226A6">
        <w:t>1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9226A6" w:rsidP="00207951">
      <w:pPr>
        <w:jc w:val="both"/>
      </w:pPr>
      <w:r>
        <w:t xml:space="preserve"> Дата проведения- «15</w:t>
      </w:r>
      <w:r w:rsidR="00591229">
        <w:t xml:space="preserve">» </w:t>
      </w:r>
      <w:r>
        <w:t>февраля</w:t>
      </w:r>
      <w:r w:rsidR="00B26DAD">
        <w:t xml:space="preserve"> </w:t>
      </w:r>
      <w:r>
        <w:t>2019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3D3159">
        <w:t xml:space="preserve"> 12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207951" w:rsidP="00207951">
      <w:pPr>
        <w:jc w:val="both"/>
      </w:pPr>
      <w:r>
        <w:t>Сафонов</w:t>
      </w:r>
      <w:r w:rsidRPr="00C929C0">
        <w:t xml:space="preserve"> </w:t>
      </w:r>
      <w:r>
        <w:t>В.А.,</w:t>
      </w:r>
      <w:r w:rsidR="003D3159">
        <w:t xml:space="preserve"> </w:t>
      </w:r>
      <w:r w:rsidR="009226A6">
        <w:t>Журавлева И.С</w:t>
      </w:r>
      <w:r>
        <w:t xml:space="preserve">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3D3159" w:rsidRPr="00734B3C" w:rsidRDefault="00207951" w:rsidP="003D3159">
      <w:pPr>
        <w:jc w:val="both"/>
      </w:pPr>
      <w:r w:rsidRPr="00734B3C">
        <w:t>Присутствовали:</w:t>
      </w:r>
      <w:r>
        <w:t xml:space="preserve"> </w:t>
      </w:r>
      <w:r w:rsidR="00B26DAD">
        <w:t xml:space="preserve">Сафонов В.А., </w:t>
      </w:r>
      <w:r w:rsidR="009226A6">
        <w:t>Журавлева И.С</w:t>
      </w:r>
      <w:r w:rsidR="003D3159">
        <w:t xml:space="preserve">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3D3159" w:rsidRPr="00734B3C">
        <w:t>,</w:t>
      </w:r>
      <w:r w:rsidR="003D3159">
        <w:t xml:space="preserve"> Пашина Е.В</w:t>
      </w:r>
      <w:r w:rsidR="003D3159" w:rsidRPr="00734B3C">
        <w:t>.,</w:t>
      </w:r>
      <w:r w:rsidR="003D3159">
        <w:t xml:space="preserve"> </w:t>
      </w:r>
      <w:proofErr w:type="spellStart"/>
      <w:r w:rsidR="003D3159">
        <w:t>Поздеева</w:t>
      </w:r>
      <w:proofErr w:type="spellEnd"/>
      <w:r w:rsidR="003D3159">
        <w:t xml:space="preserve"> Е.Г</w:t>
      </w:r>
      <w:r w:rsidR="003D3159" w:rsidRPr="00734B3C">
        <w:t>.</w:t>
      </w:r>
    </w:p>
    <w:p w:rsidR="00207951" w:rsidRDefault="00207951" w:rsidP="00207951">
      <w:pPr>
        <w:jc w:val="both"/>
      </w:pPr>
    </w:p>
    <w:p w:rsidR="00B26DAD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B26DAD">
        <w:t xml:space="preserve"> В.А. Сафонов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B26DAD" w:rsidRDefault="00B26DAD" w:rsidP="00207951">
      <w:pPr>
        <w:ind w:firstLine="709"/>
        <w:jc w:val="both"/>
      </w:pPr>
    </w:p>
    <w:p w:rsidR="00CA54CD" w:rsidRDefault="00CA54CD" w:rsidP="00207951">
      <w:pPr>
        <w:ind w:firstLine="709"/>
        <w:jc w:val="both"/>
      </w:pPr>
    </w:p>
    <w:p w:rsidR="00DA5B49" w:rsidRPr="003D315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B26DAD" w:rsidRPr="00B26DAD" w:rsidRDefault="00DA5B49" w:rsidP="00B26DAD">
      <w:pPr>
        <w:ind w:firstLine="709"/>
        <w:jc w:val="both"/>
      </w:pPr>
      <w:r w:rsidRPr="00B26DAD">
        <w:t xml:space="preserve">1. </w:t>
      </w:r>
      <w:bookmarkStart w:id="0" w:name="_GoBack"/>
      <w:bookmarkEnd w:id="0"/>
      <w:proofErr w:type="gramStart"/>
      <w:r w:rsidR="003D3159" w:rsidRPr="00B26DAD">
        <w:t xml:space="preserve">Рассмотреть </w:t>
      </w:r>
      <w:r w:rsidR="00B26DAD" w:rsidRPr="00B26DAD">
        <w:t>обзор 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</w:r>
      <w:proofErr w:type="gramEnd"/>
      <w:r w:rsidR="00B26DAD" w:rsidRPr="00B26DAD">
        <w:t xml:space="preserve"> и устранению причин выявленных нарушений</w:t>
      </w:r>
      <w:r w:rsidR="009226A6">
        <w:t xml:space="preserve"> за 3 квартал 2018</w:t>
      </w:r>
      <w:r w:rsidR="00B26DAD">
        <w:t xml:space="preserve"> г.</w:t>
      </w:r>
    </w:p>
    <w:p w:rsidR="00591229" w:rsidRPr="00B26DAD" w:rsidRDefault="00591229" w:rsidP="00B26DAD">
      <w:pPr>
        <w:pStyle w:val="Default"/>
        <w:ind w:firstLine="709"/>
        <w:jc w:val="both"/>
      </w:pPr>
    </w:p>
    <w:p w:rsidR="00591229" w:rsidRPr="00B26DAD" w:rsidRDefault="00591229" w:rsidP="00B26DA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CA54CD" w:rsidRDefault="00CA54CD" w:rsidP="00831171">
      <w:pPr>
        <w:ind w:right="-113"/>
      </w:pPr>
    </w:p>
    <w:p w:rsidR="00CA54CD" w:rsidRDefault="00CA54CD" w:rsidP="00831171">
      <w:pPr>
        <w:ind w:right="-113"/>
      </w:pPr>
    </w:p>
    <w:p w:rsidR="00021286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A54CD" w:rsidRDefault="00CA54CD" w:rsidP="00831171">
      <w:pPr>
        <w:ind w:right="-113"/>
      </w:pPr>
    </w:p>
    <w:p w:rsidR="00021286" w:rsidRPr="00021286" w:rsidRDefault="00153694" w:rsidP="00021286">
      <w:pPr>
        <w:ind w:firstLine="709"/>
        <w:jc w:val="both"/>
        <w:rPr>
          <w:rFonts w:eastAsia="Calibri"/>
          <w:lang w:eastAsia="en-US"/>
        </w:rPr>
      </w:pPr>
      <w:r>
        <w:t>При</w:t>
      </w:r>
      <w:r w:rsidR="00DA5B49">
        <w:t xml:space="preserve">ступаем к рассмотрению вопроса. </w:t>
      </w:r>
      <w:proofErr w:type="gramStart"/>
      <w:r w:rsidR="00DA5B49">
        <w:t xml:space="preserve">Зачитал </w:t>
      </w:r>
      <w:r w:rsidR="00021286">
        <w:rPr>
          <w:rFonts w:eastAsia="Calibri"/>
          <w:lang w:eastAsia="en-US"/>
        </w:rPr>
        <w:t>о</w:t>
      </w:r>
      <w:r w:rsidR="00021286" w:rsidRPr="00021286">
        <w:rPr>
          <w:rFonts w:eastAsia="Calibri"/>
          <w:lang w:eastAsia="en-US"/>
        </w:rPr>
        <w:t>бзор</w:t>
      </w:r>
      <w:r w:rsidR="00021286">
        <w:rPr>
          <w:rFonts w:eastAsia="Calibri"/>
          <w:lang w:eastAsia="en-US"/>
        </w:rPr>
        <w:t xml:space="preserve"> </w:t>
      </w:r>
      <w:r w:rsidR="00B26DAD">
        <w:rPr>
          <w:rFonts w:eastAsia="Calibri"/>
          <w:lang w:eastAsia="en-US"/>
        </w:rPr>
        <w:t>за 3</w:t>
      </w:r>
      <w:r w:rsidR="009226A6">
        <w:rPr>
          <w:rFonts w:eastAsia="Calibri"/>
          <w:lang w:eastAsia="en-US"/>
        </w:rPr>
        <w:t xml:space="preserve"> квартал 2018</w:t>
      </w:r>
      <w:r w:rsidR="00021286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B26DAD" w:rsidRPr="00B26DAD">
        <w:t>по результатам вступивших в законную силу решений судов о</w:t>
      </w:r>
      <w:r w:rsidR="00B26DAD">
        <w:t xml:space="preserve"> </w:t>
      </w:r>
      <w:r w:rsidR="00B26DAD"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="00B26DAD" w:rsidRPr="00B26DAD">
        <w:t xml:space="preserve"> и принятия мер по предупреждению и устранению причин выявленных нарушений</w:t>
      </w:r>
      <w:r w:rsidR="00B26DAD">
        <w:t>.</w:t>
      </w:r>
    </w:p>
    <w:p w:rsidR="003D3159" w:rsidRDefault="003D3159" w:rsidP="003D3159">
      <w:pPr>
        <w:pStyle w:val="Default"/>
        <w:ind w:firstLine="709"/>
        <w:jc w:val="both"/>
        <w:rPr>
          <w:bCs/>
        </w:rPr>
      </w:pPr>
    </w:p>
    <w:p w:rsidR="00B26DAD" w:rsidRDefault="00B26DAD" w:rsidP="003D3159">
      <w:pPr>
        <w:pStyle w:val="Default"/>
        <w:ind w:firstLine="709"/>
        <w:jc w:val="both"/>
      </w:pPr>
    </w:p>
    <w:p w:rsidR="00CA54CD" w:rsidRPr="00CA54CD" w:rsidRDefault="00DA5B49" w:rsidP="00CA54CD">
      <w:pPr>
        <w:pStyle w:val="Default"/>
        <w:ind w:firstLine="709"/>
        <w:jc w:val="both"/>
        <w:rPr>
          <w:bCs/>
        </w:rPr>
      </w:pPr>
      <w:r>
        <w:t>Решение комиссии:</w:t>
      </w:r>
    </w:p>
    <w:p w:rsidR="00CA54CD" w:rsidRDefault="00CA54CD" w:rsidP="00021286">
      <w:pPr>
        <w:ind w:firstLine="709"/>
        <w:jc w:val="both"/>
      </w:pPr>
    </w:p>
    <w:p w:rsidR="00DA5B49" w:rsidRPr="00B26DAD" w:rsidRDefault="00B26DAD" w:rsidP="00B26DAD">
      <w:pPr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Pr="00021286">
        <w:rPr>
          <w:rFonts w:eastAsia="Calibri"/>
          <w:lang w:eastAsia="en-US"/>
        </w:rPr>
        <w:t>бзор</w:t>
      </w:r>
      <w:r>
        <w:rPr>
          <w:rFonts w:eastAsia="Calibri"/>
          <w:lang w:eastAsia="en-US"/>
        </w:rPr>
        <w:t xml:space="preserve"> за 3</w:t>
      </w:r>
      <w:r w:rsidR="009226A6">
        <w:rPr>
          <w:rFonts w:eastAsia="Calibri"/>
          <w:lang w:eastAsia="en-US"/>
        </w:rPr>
        <w:t xml:space="preserve"> квартал 2018</w:t>
      </w:r>
      <w:r w:rsidRPr="00021286">
        <w:rPr>
          <w:rFonts w:eastAsia="Calibri"/>
          <w:lang w:eastAsia="en-US"/>
        </w:rPr>
        <w:t xml:space="preserve"> года </w:t>
      </w:r>
      <w:r w:rsidRPr="00B26DAD">
        <w:t>правоприменительной практики</w:t>
      </w:r>
      <w:r>
        <w:t xml:space="preserve"> </w:t>
      </w:r>
      <w:r w:rsidRPr="00B26DAD">
        <w:t>по результатам вступивших в законную силу решений судов о</w:t>
      </w:r>
      <w:r>
        <w:t xml:space="preserve"> </w:t>
      </w:r>
      <w:r w:rsidRPr="00B26DAD"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</w:r>
      <w:proofErr w:type="gramEnd"/>
      <w:r w:rsidRPr="00B26DAD">
        <w:t xml:space="preserve"> принятия мер по предупреждению и устранению причин выявленных нарушений</w:t>
      </w:r>
      <w:r>
        <w:t xml:space="preserve"> </w:t>
      </w:r>
      <w:proofErr w:type="gramStart"/>
      <w:r w:rsidR="001B4D28" w:rsidRPr="00021286">
        <w:t>рассмотрен</w:t>
      </w:r>
      <w:proofErr w:type="gramEnd"/>
      <w:r w:rsidR="001B4D28" w:rsidRPr="00021286">
        <w:t>, доведен до муниципальных служ</w:t>
      </w:r>
      <w:r>
        <w:t>ащих и принят к сведению. 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Сафонов В.А. 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9226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Журавлева И.С.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Поздеева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Е.Г.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163977" w:rsidRPr="0076250E" w:rsidRDefault="00163977" w:rsidP="006F5C46">
      <w:pPr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09" w:rsidRDefault="00DD6B09" w:rsidP="00DA5B49">
      <w:r>
        <w:separator/>
      </w:r>
    </w:p>
  </w:endnote>
  <w:endnote w:type="continuationSeparator" w:id="0">
    <w:p w:rsidR="00DD6B09" w:rsidRDefault="00DD6B09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09" w:rsidRDefault="00DD6B09" w:rsidP="00DA5B49">
      <w:r>
        <w:separator/>
      </w:r>
    </w:p>
  </w:footnote>
  <w:footnote w:type="continuationSeparator" w:id="0">
    <w:p w:rsidR="00DD6B09" w:rsidRDefault="00DD6B09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F2C9F"/>
    <w:rsid w:val="00144B55"/>
    <w:rsid w:val="00153694"/>
    <w:rsid w:val="00163977"/>
    <w:rsid w:val="00185290"/>
    <w:rsid w:val="001A5BC4"/>
    <w:rsid w:val="001B4D28"/>
    <w:rsid w:val="001E528A"/>
    <w:rsid w:val="001E7EEC"/>
    <w:rsid w:val="00204BA2"/>
    <w:rsid w:val="00207951"/>
    <w:rsid w:val="00240B78"/>
    <w:rsid w:val="00252E88"/>
    <w:rsid w:val="00255616"/>
    <w:rsid w:val="00262EE9"/>
    <w:rsid w:val="002E4C30"/>
    <w:rsid w:val="00307CF9"/>
    <w:rsid w:val="003B29E4"/>
    <w:rsid w:val="003D3159"/>
    <w:rsid w:val="004234D9"/>
    <w:rsid w:val="0047545E"/>
    <w:rsid w:val="004C1B89"/>
    <w:rsid w:val="0055723E"/>
    <w:rsid w:val="00580CF3"/>
    <w:rsid w:val="00591229"/>
    <w:rsid w:val="005928D6"/>
    <w:rsid w:val="006105AE"/>
    <w:rsid w:val="00654498"/>
    <w:rsid w:val="0066019E"/>
    <w:rsid w:val="00664F01"/>
    <w:rsid w:val="00685049"/>
    <w:rsid w:val="00685F72"/>
    <w:rsid w:val="006A0460"/>
    <w:rsid w:val="006C505B"/>
    <w:rsid w:val="006F5C46"/>
    <w:rsid w:val="00716D3B"/>
    <w:rsid w:val="007263EA"/>
    <w:rsid w:val="0074662F"/>
    <w:rsid w:val="0076250E"/>
    <w:rsid w:val="00831171"/>
    <w:rsid w:val="008715CF"/>
    <w:rsid w:val="008A423F"/>
    <w:rsid w:val="009226A6"/>
    <w:rsid w:val="00950E53"/>
    <w:rsid w:val="009F61FE"/>
    <w:rsid w:val="00A1103E"/>
    <w:rsid w:val="00A9340F"/>
    <w:rsid w:val="00B26DAD"/>
    <w:rsid w:val="00B3332D"/>
    <w:rsid w:val="00B36A4B"/>
    <w:rsid w:val="00B96E0F"/>
    <w:rsid w:val="00BD709C"/>
    <w:rsid w:val="00C536AD"/>
    <w:rsid w:val="00C74485"/>
    <w:rsid w:val="00CA54CD"/>
    <w:rsid w:val="00CA5E3A"/>
    <w:rsid w:val="00CF406A"/>
    <w:rsid w:val="00D31D4D"/>
    <w:rsid w:val="00DA5B49"/>
    <w:rsid w:val="00DD2D67"/>
    <w:rsid w:val="00DD6B09"/>
    <w:rsid w:val="00E13A7C"/>
    <w:rsid w:val="00E22A5F"/>
    <w:rsid w:val="00E428F9"/>
    <w:rsid w:val="00E6221E"/>
    <w:rsid w:val="00EC72AA"/>
    <w:rsid w:val="00EE5908"/>
    <w:rsid w:val="00F335C6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A5B49"/>
    <w:rPr>
      <w:rFonts w:ascii="Calibri" w:hAnsi="Calibri"/>
    </w:rPr>
  </w:style>
  <w:style w:type="character" w:styleId="aa">
    <w:name w:val="footnote reference"/>
    <w:basedOn w:val="a0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69B26-8480-4571-B9CD-E481969B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18</cp:revision>
  <cp:lastPrinted>2019-02-28T08:13:00Z</cp:lastPrinted>
  <dcterms:created xsi:type="dcterms:W3CDTF">2015-06-03T07:30:00Z</dcterms:created>
  <dcterms:modified xsi:type="dcterms:W3CDTF">2019-02-28T08:13:00Z</dcterms:modified>
</cp:coreProperties>
</file>